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FBD1" w14:textId="77777777" w:rsidR="003A4A0E" w:rsidRPr="008E79D0" w:rsidRDefault="003A4A0E" w:rsidP="003A4A0E">
      <w:pPr>
        <w:rPr>
          <w:rFonts w:ascii="Arial" w:hAnsi="Arial" w:cs="Arial"/>
          <w:sz w:val="22"/>
          <w:szCs w:val="22"/>
        </w:rPr>
      </w:pPr>
    </w:p>
    <w:p w14:paraId="753C694C" w14:textId="77777777" w:rsidR="003A4A0E" w:rsidRDefault="003A4A0E" w:rsidP="003A4A0E">
      <w:pPr>
        <w:jc w:val="center"/>
        <w:rPr>
          <w:rFonts w:ascii="Arial" w:hAnsi="Arial" w:cs="Arial"/>
          <w:b/>
          <w:color w:val="048341"/>
          <w:sz w:val="22"/>
          <w:szCs w:val="22"/>
        </w:rPr>
      </w:pPr>
    </w:p>
    <w:p w14:paraId="29A089DD" w14:textId="49410DC0" w:rsidR="003A4A0E" w:rsidRPr="00CB5D4A" w:rsidRDefault="00611439" w:rsidP="003A4A0E">
      <w:pPr>
        <w:jc w:val="center"/>
        <w:rPr>
          <w:rFonts w:ascii="Arial" w:hAnsi="Arial" w:cs="Arial"/>
          <w:b/>
          <w:color w:val="048341"/>
          <w:sz w:val="18"/>
          <w:szCs w:val="18"/>
        </w:rPr>
      </w:pPr>
      <w:r>
        <w:rPr>
          <w:noProof/>
          <w:lang w:eastAsia="sl-SI"/>
        </w:rPr>
        <w:drawing>
          <wp:inline distT="0" distB="0" distL="0" distR="0" wp14:anchorId="5FB95AAF" wp14:editId="64D8E6E7">
            <wp:extent cx="791845" cy="914400"/>
            <wp:effectExtent l="0" t="0" r="8255" b="0"/>
            <wp:docPr id="2" name="Slika 2" descr="C:\Users\ana.movrin\AppData\Local\Microsoft\Windows\INetCache\Content.Word\TRZIN g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movrin\AppData\Local\Microsoft\Windows\INetCache\Content.Word\TRZIN gr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7" t="-2296" r="30743" b="5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F14F" w14:textId="77777777" w:rsidR="00611439" w:rsidRPr="004B1F87" w:rsidRDefault="00611439" w:rsidP="00611439">
      <w:pPr>
        <w:pStyle w:val="OTglavanaslov"/>
        <w:rPr>
          <w:rStyle w:val="OTglavanaslovZnak"/>
          <w:color w:val="990033"/>
        </w:rPr>
      </w:pPr>
      <w:r w:rsidRPr="004B1F87">
        <w:rPr>
          <w:rStyle w:val="OTglavanaslovZnak"/>
          <w:color w:val="990033"/>
        </w:rPr>
        <w:t>OBČINA TRZIN</w:t>
      </w:r>
    </w:p>
    <w:p w14:paraId="0ED5A381" w14:textId="77777777"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14:paraId="34EE3287" w14:textId="77777777"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14:paraId="31153465" w14:textId="77777777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048341"/>
        </w:rPr>
      </w:pPr>
    </w:p>
    <w:p w14:paraId="1587C7E2" w14:textId="77777777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>OBRAZEC PREDLOGA ZA</w:t>
      </w:r>
      <w:r>
        <w:rPr>
          <w:rFonts w:ascii="Arial Black" w:hAnsi="Arial Black" w:cs="Arial"/>
          <w:b/>
        </w:rPr>
        <w:t xml:space="preserve"> PODELITEV PRIZNANJA OBČINE TRZIN</w:t>
      </w:r>
    </w:p>
    <w:p w14:paraId="150BDDA1" w14:textId="1D837853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 xml:space="preserve">ZA LETO </w:t>
      </w:r>
      <w:r w:rsidR="00F64F7A">
        <w:rPr>
          <w:rFonts w:ascii="Arial Black" w:hAnsi="Arial Black" w:cs="Arial"/>
          <w:b/>
        </w:rPr>
        <w:t>202</w:t>
      </w:r>
      <w:r w:rsidR="000A158D">
        <w:rPr>
          <w:rFonts w:ascii="Arial Black" w:hAnsi="Arial Black" w:cs="Arial"/>
          <w:b/>
        </w:rPr>
        <w:t>6</w:t>
      </w:r>
    </w:p>
    <w:p w14:paraId="034229A2" w14:textId="77777777" w:rsidR="003A4A0E" w:rsidRPr="00CB5D4A" w:rsidRDefault="003A4A0E" w:rsidP="003A4A0E">
      <w:pPr>
        <w:jc w:val="center"/>
        <w:rPr>
          <w:rFonts w:ascii="Arial" w:hAnsi="Arial" w:cs="Arial"/>
          <w:sz w:val="22"/>
          <w:szCs w:val="22"/>
        </w:rPr>
      </w:pPr>
    </w:p>
    <w:p w14:paraId="1C43CB8C" w14:textId="77777777" w:rsidR="003A4A0E" w:rsidRDefault="003A4A0E" w:rsidP="003A4A0E">
      <w:pPr>
        <w:rPr>
          <w:rFonts w:ascii="Arial" w:hAnsi="Arial" w:cs="Arial"/>
          <w:sz w:val="22"/>
          <w:szCs w:val="22"/>
        </w:rPr>
      </w:pPr>
    </w:p>
    <w:p w14:paraId="6FE48D54" w14:textId="77777777" w:rsidR="003A4A0E" w:rsidRDefault="003A4A0E" w:rsidP="003A4A0E">
      <w:pPr>
        <w:rPr>
          <w:rFonts w:ascii="Arial" w:hAnsi="Arial" w:cs="Arial"/>
          <w:sz w:val="22"/>
          <w:szCs w:val="22"/>
        </w:rPr>
      </w:pPr>
    </w:p>
    <w:p w14:paraId="2E0ECDB2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  <w:r w:rsidRPr="00D001A6">
        <w:rPr>
          <w:rFonts w:ascii="Arial" w:hAnsi="Arial" w:cs="Arial"/>
          <w:b/>
          <w:sz w:val="20"/>
          <w:szCs w:val="20"/>
        </w:rPr>
        <w:t>Izpolni predlagatelj</w:t>
      </w:r>
    </w:p>
    <w:p w14:paraId="08F5FB03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FAB514B" w14:textId="5F6193FA" w:rsidR="003A4A0E" w:rsidRPr="00D001A6" w:rsidRDefault="001B3FE4" w:rsidP="006E1ED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</w:t>
      </w:r>
      <w:r w:rsidR="003A4A0E" w:rsidRPr="00D001A6">
        <w:rPr>
          <w:rFonts w:ascii="Arial" w:hAnsi="Arial" w:cs="Arial"/>
          <w:sz w:val="20"/>
          <w:szCs w:val="20"/>
        </w:rPr>
        <w:t xml:space="preserve"> </w:t>
      </w:r>
      <w:r w:rsidR="003A4A0E" w:rsidRPr="00D001A6">
        <w:rPr>
          <w:rFonts w:ascii="Arial" w:hAnsi="Arial" w:cs="Arial"/>
          <w:i/>
          <w:sz w:val="20"/>
          <w:szCs w:val="20"/>
        </w:rPr>
        <w:t>(ime in priimek</w:t>
      </w:r>
      <w:r w:rsidR="00D55592">
        <w:rPr>
          <w:rFonts w:ascii="Arial" w:hAnsi="Arial" w:cs="Arial"/>
          <w:i/>
          <w:sz w:val="20"/>
          <w:szCs w:val="20"/>
        </w:rPr>
        <w:t xml:space="preserve"> oz. firma</w:t>
      </w:r>
      <w:r w:rsidR="003A4A0E" w:rsidRPr="00D001A6">
        <w:rPr>
          <w:rFonts w:ascii="Arial" w:hAnsi="Arial" w:cs="Arial"/>
          <w:i/>
          <w:sz w:val="20"/>
          <w:szCs w:val="20"/>
        </w:rPr>
        <w:t>, naslov bivališča</w:t>
      </w:r>
      <w:r w:rsidR="00D55592">
        <w:rPr>
          <w:rFonts w:ascii="Arial" w:hAnsi="Arial" w:cs="Arial"/>
          <w:i/>
          <w:sz w:val="20"/>
          <w:szCs w:val="20"/>
        </w:rPr>
        <w:t>/sedež</w:t>
      </w:r>
      <w:r w:rsidR="004B1D9B">
        <w:rPr>
          <w:rFonts w:ascii="Arial" w:hAnsi="Arial" w:cs="Arial"/>
          <w:i/>
          <w:sz w:val="20"/>
          <w:szCs w:val="20"/>
        </w:rPr>
        <w:t>, telefonska številka ali elektronski naslov</w:t>
      </w:r>
      <w:r w:rsidR="003A4A0E" w:rsidRPr="00D001A6">
        <w:rPr>
          <w:rFonts w:ascii="Arial" w:hAnsi="Arial" w:cs="Arial"/>
          <w:i/>
          <w:sz w:val="20"/>
          <w:szCs w:val="20"/>
        </w:rPr>
        <w:t>):</w:t>
      </w:r>
      <w:r w:rsidR="0055186E">
        <w:rPr>
          <w:rFonts w:ascii="Arial" w:hAnsi="Arial" w:cs="Arial"/>
          <w:i/>
          <w:sz w:val="20"/>
          <w:szCs w:val="20"/>
        </w:rPr>
        <w:t xml:space="preserve"> </w:t>
      </w:r>
    </w:p>
    <w:p w14:paraId="4A5A94B8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00834F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5E453E0" w14:textId="77777777" w:rsidR="003A4A0E" w:rsidRPr="00D001A6" w:rsidRDefault="003A4A0E" w:rsidP="003A4A0E">
      <w:pPr>
        <w:pStyle w:val="Glava"/>
        <w:jc w:val="center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AUTOTEXT  Pike  \* MERGEFORMAT </w:instrText>
      </w:r>
      <w:r w:rsidRPr="00D001A6">
        <w:rPr>
          <w:rFonts w:ascii="Arial" w:hAnsi="Arial" w:cs="Arial"/>
          <w:sz w:val="20"/>
          <w:szCs w:val="20"/>
        </w:rPr>
        <w:fldChar w:fldCharType="separate"/>
      </w:r>
    </w:p>
    <w:p w14:paraId="43728D0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end"/>
      </w:r>
    </w:p>
    <w:p w14:paraId="1C99C294" w14:textId="5A5D758C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PREDLOG ZA VRSTO PRIZNANJA</w:t>
      </w:r>
      <w:r w:rsidR="009A40AA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D001A6">
        <w:rPr>
          <w:rFonts w:ascii="Arial" w:hAnsi="Arial" w:cs="Arial"/>
          <w:sz w:val="20"/>
          <w:szCs w:val="20"/>
        </w:rPr>
        <w:t xml:space="preserve"> </w:t>
      </w:r>
      <w:r w:rsidRPr="00D001A6">
        <w:rPr>
          <w:rFonts w:ascii="Arial" w:hAnsi="Arial" w:cs="Arial"/>
          <w:i/>
          <w:sz w:val="20"/>
          <w:szCs w:val="20"/>
        </w:rPr>
        <w:t>(izberite eno priznanje izmed naštetih):</w:t>
      </w:r>
    </w:p>
    <w:p w14:paraId="51CA6A9A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69FAD61" w14:textId="268A826A" w:rsidR="003A4A0E" w:rsidRPr="000E4AB7" w:rsidRDefault="003A4A0E" w:rsidP="000E4AB7">
      <w:pPr>
        <w:rPr>
          <w:rFonts w:ascii="Arial" w:hAnsi="Arial" w:cs="Arial"/>
          <w:i/>
          <w:sz w:val="20"/>
          <w:szCs w:val="20"/>
        </w:rPr>
      </w:pPr>
    </w:p>
    <w:p w14:paraId="54699977" w14:textId="2DC45BF0" w:rsidR="0061589C" w:rsidRDefault="0061589C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»NAZIV ČASTN</w:t>
      </w:r>
      <w:r w:rsidR="00D21D08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OBČAN«</w:t>
      </w:r>
    </w:p>
    <w:p w14:paraId="06C7F63A" w14:textId="77777777" w:rsidR="0061589C" w:rsidRDefault="0061589C" w:rsidP="00D21D08">
      <w:pPr>
        <w:rPr>
          <w:rFonts w:ascii="Arial" w:hAnsi="Arial" w:cs="Arial"/>
          <w:i/>
          <w:sz w:val="20"/>
          <w:szCs w:val="20"/>
        </w:rPr>
      </w:pPr>
    </w:p>
    <w:p w14:paraId="76CB34F5" w14:textId="15CC29BB"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»ZLATA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6CBB8939" w14:textId="77777777" w:rsidR="003A4A0E" w:rsidRPr="00D21D08" w:rsidRDefault="003A4A0E" w:rsidP="00D21D08">
      <w:pPr>
        <w:rPr>
          <w:rFonts w:ascii="Arial" w:hAnsi="Arial" w:cs="Arial"/>
          <w:i/>
          <w:sz w:val="20"/>
          <w:szCs w:val="20"/>
        </w:rPr>
      </w:pPr>
    </w:p>
    <w:p w14:paraId="718C3109" w14:textId="77777777"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»SREBRNA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2A4224AD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4685C4CF" w14:textId="77777777" w:rsidR="003A4A0E" w:rsidRP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»BRONASTA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14DC0960" w14:textId="77777777" w:rsidR="003A4A0E" w:rsidRPr="00D21D08" w:rsidRDefault="003A4A0E" w:rsidP="00D21D08">
      <w:pPr>
        <w:rPr>
          <w:rFonts w:ascii="Arial" w:hAnsi="Arial" w:cs="Arial"/>
          <w:i/>
          <w:sz w:val="20"/>
          <w:szCs w:val="20"/>
        </w:rPr>
      </w:pPr>
    </w:p>
    <w:p w14:paraId="586068FD" w14:textId="77777777" w:rsidR="003A4A0E" w:rsidRPr="00D001A6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»DENARNA NAGRADA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05A885D5" w14:textId="77777777" w:rsidR="003A4A0E" w:rsidRPr="00D21D08" w:rsidRDefault="003A4A0E" w:rsidP="00D21D08">
      <w:pPr>
        <w:rPr>
          <w:rFonts w:ascii="Arial" w:hAnsi="Arial" w:cs="Arial"/>
          <w:i/>
          <w:sz w:val="20"/>
          <w:szCs w:val="20"/>
        </w:rPr>
      </w:pPr>
    </w:p>
    <w:p w14:paraId="2D2300A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2DC5943" w14:textId="77777777" w:rsidR="003A4A0E" w:rsidRDefault="003A4A0E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PRIZNANJE OBČINE TRZIN </w:t>
      </w:r>
      <w:r w:rsidR="00790BD9">
        <w:rPr>
          <w:rFonts w:ascii="Arial" w:hAnsi="Arial" w:cs="Arial"/>
          <w:sz w:val="20"/>
          <w:szCs w:val="20"/>
        </w:rPr>
        <w:t>PREDLAGAM</w:t>
      </w:r>
      <w:r w:rsidRPr="00D001A6">
        <w:rPr>
          <w:rFonts w:ascii="Arial" w:hAnsi="Arial" w:cs="Arial"/>
          <w:sz w:val="20"/>
          <w:szCs w:val="20"/>
        </w:rPr>
        <w:t>:</w:t>
      </w:r>
    </w:p>
    <w:p w14:paraId="4A59365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B86304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5F7B02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 xml:space="preserve">PODATKI O KANDIDATU: </w:t>
      </w:r>
      <w:r w:rsidRPr="00D001A6">
        <w:rPr>
          <w:rFonts w:ascii="Arial" w:hAnsi="Arial" w:cs="Arial"/>
          <w:i/>
          <w:sz w:val="20"/>
          <w:szCs w:val="20"/>
        </w:rPr>
        <w:t>(ime in priimek ali ime institucije, zavoda ali društva, naslov)</w:t>
      </w:r>
    </w:p>
    <w:p w14:paraId="4A2D61CB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4A0D873B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0409BE2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04D077DF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C93651A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D9A6E0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87C3612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OBRAZLOŽITEV PREDLOGA</w:t>
      </w:r>
      <w:r w:rsidR="00556451">
        <w:rPr>
          <w:rFonts w:ascii="Arial" w:hAnsi="Arial" w:cs="Arial"/>
          <w:sz w:val="20"/>
          <w:szCs w:val="20"/>
        </w:rPr>
        <w:t xml:space="preserve"> (največ 500 znakov brez presledkov)</w:t>
      </w:r>
      <w:r w:rsidRPr="00D001A6">
        <w:rPr>
          <w:rFonts w:ascii="Arial" w:hAnsi="Arial" w:cs="Arial"/>
          <w:sz w:val="20"/>
          <w:szCs w:val="20"/>
        </w:rPr>
        <w:t>:</w:t>
      </w:r>
    </w:p>
    <w:p w14:paraId="1033327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17240EF2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D5E1C3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E6DAD6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0A1CAB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9EBA6C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069EC46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A99F3F3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F3085C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389B8C0" w14:textId="77777777" w:rsidR="003A4A0E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5818F31" w14:textId="77777777"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65F24CA" w14:textId="77777777"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B1338FD" w14:textId="77777777" w:rsidR="00817C99" w:rsidRPr="00D001A6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B7E396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46DB349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F83C333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1CE4408A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B8CACC5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5ECCFC13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8EF3E24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0D2FD1BC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E8DC713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01B236F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C2B12C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B7CDBCD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090A1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5D4B3D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C038A9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EE8434E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0F6AE4C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DATUM:</w:t>
      </w:r>
    </w:p>
    <w:p w14:paraId="12D746D1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7C46CF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594D335" w14:textId="77777777" w:rsidR="003A4A0E" w:rsidRPr="00D001A6" w:rsidRDefault="00790BD9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PREDLAGATELJA</w:t>
      </w:r>
      <w:r w:rsidR="003A4A0E" w:rsidRPr="00D001A6">
        <w:rPr>
          <w:rFonts w:ascii="Arial" w:hAnsi="Arial" w:cs="Arial"/>
          <w:sz w:val="20"/>
          <w:szCs w:val="20"/>
        </w:rPr>
        <w:t>:</w:t>
      </w:r>
    </w:p>
    <w:p w14:paraId="6977A12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D6E0340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07F7CE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5E85F4B" w14:textId="77777777" w:rsidR="003A4A0E" w:rsidRPr="00D001A6" w:rsidRDefault="00F42822" w:rsidP="00C32A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Izpolni organ O</w:t>
      </w:r>
      <w:r w:rsidR="003A4A0E" w:rsidRPr="00D001A6">
        <w:rPr>
          <w:rFonts w:ascii="Arial" w:hAnsi="Arial" w:cs="Arial"/>
          <w:b/>
          <w:sz w:val="20"/>
          <w:szCs w:val="20"/>
        </w:rPr>
        <w:t>bčine</w:t>
      </w:r>
      <w:r>
        <w:rPr>
          <w:rFonts w:ascii="Arial" w:hAnsi="Arial" w:cs="Arial"/>
          <w:b/>
          <w:sz w:val="20"/>
          <w:szCs w:val="20"/>
        </w:rPr>
        <w:t xml:space="preserve"> (Komisija za informiranje, občinska priznanja, proslave in promocijo občine</w:t>
      </w:r>
      <w:r w:rsidR="003A4A0E" w:rsidRPr="00D001A6">
        <w:rPr>
          <w:rFonts w:ascii="Arial" w:hAnsi="Arial" w:cs="Arial"/>
          <w:b/>
          <w:sz w:val="20"/>
          <w:szCs w:val="20"/>
        </w:rPr>
        <w:t>)</w:t>
      </w:r>
    </w:p>
    <w:p w14:paraId="1E9CC04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E8A0DB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113CBA63" w14:textId="77777777" w:rsidR="003A4A0E" w:rsidRPr="00D001A6" w:rsidRDefault="003A4A0E" w:rsidP="003A4A0E">
      <w:pPr>
        <w:pStyle w:val="Glava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PREDLOG OBRAVNAVAN DNE:</w:t>
      </w: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ADVANCE  </w:instrText>
      </w:r>
      <w:r w:rsidRPr="00D001A6">
        <w:rPr>
          <w:rFonts w:ascii="Arial" w:hAnsi="Arial" w:cs="Arial"/>
          <w:sz w:val="20"/>
          <w:szCs w:val="20"/>
        </w:rPr>
        <w:fldChar w:fldCharType="end"/>
      </w:r>
      <w:r w:rsidRPr="00D001A6">
        <w:rPr>
          <w:rFonts w:ascii="Arial" w:hAnsi="Arial" w:cs="Arial"/>
          <w:sz w:val="20"/>
          <w:szCs w:val="20"/>
        </w:rPr>
        <w:t xml:space="preserve"> </w:t>
      </w:r>
    </w:p>
    <w:p w14:paraId="61C7358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25CE2B8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072778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SKLEP ORGANA:</w:t>
      </w:r>
    </w:p>
    <w:p w14:paraId="3261135F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14:paraId="5130F15D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NEUTEMELJEN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14:paraId="5DA84C0F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PRERAZPOREDITEV</w:t>
      </w:r>
    </w:p>
    <w:p w14:paraId="1C7ABC09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2B8C5DEB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42FBC023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i/>
          <w:sz w:val="20"/>
          <w:szCs w:val="20"/>
        </w:rPr>
        <w:t>PREDLOG ZA PODELITEV OBČINSKEMU SVETU (obrazložitev):</w:t>
      </w:r>
    </w:p>
    <w:p w14:paraId="4F06C84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23ECD52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E57A817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13D86A60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75AD8E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6D9001C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8A0ACAC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570D0EAF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AF9455D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37E6C8F1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3C88D65" w14:textId="77777777" w:rsidR="00CE5179" w:rsidRDefault="00CE5179"/>
    <w:sectPr w:rsidR="00CE5179" w:rsidSect="007A2E20">
      <w:pgSz w:w="11900" w:h="16840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C14B" w14:textId="77777777" w:rsidR="003A4A0E" w:rsidRDefault="003A4A0E" w:rsidP="003A4A0E">
      <w:r>
        <w:separator/>
      </w:r>
    </w:p>
  </w:endnote>
  <w:endnote w:type="continuationSeparator" w:id="0">
    <w:p w14:paraId="63BD0092" w14:textId="77777777" w:rsidR="003A4A0E" w:rsidRDefault="003A4A0E" w:rsidP="003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AD87" w14:textId="77777777" w:rsidR="003A4A0E" w:rsidRDefault="003A4A0E" w:rsidP="003A4A0E">
      <w:r>
        <w:separator/>
      </w:r>
    </w:p>
  </w:footnote>
  <w:footnote w:type="continuationSeparator" w:id="0">
    <w:p w14:paraId="12F7FFC8" w14:textId="77777777" w:rsidR="003A4A0E" w:rsidRDefault="003A4A0E" w:rsidP="003A4A0E">
      <w:r>
        <w:continuationSeparator/>
      </w:r>
    </w:p>
  </w:footnote>
  <w:footnote w:id="1">
    <w:p w14:paraId="4E735313" w14:textId="0051B778" w:rsidR="009A40AA" w:rsidRDefault="009A40AA">
      <w:pPr>
        <w:pStyle w:val="Sprotnaopomba-besedilo"/>
      </w:pPr>
      <w:r>
        <w:rPr>
          <w:rStyle w:val="Sprotnaopomba-sklic"/>
        </w:rPr>
        <w:footnoteRef/>
      </w:r>
      <w:r>
        <w:t xml:space="preserve"> Skladno z drugim odstavkom 10. člena Odloka </w:t>
      </w:r>
      <w:r w:rsidRPr="009A40AA">
        <w:t>o občinskem prazniku in priznanjih Občine Trzin (Uradni vestnik Občine Trzin, št. 3/99, 15/16 in 3/21)</w:t>
      </w:r>
      <w:r>
        <w:t xml:space="preserve"> lahko komisija </w:t>
      </w:r>
      <w:r w:rsidRPr="009A40AA">
        <w:t>predlaga, da se podeli manj priznanj in nagrad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EEC"/>
    <w:multiLevelType w:val="hybridMultilevel"/>
    <w:tmpl w:val="38465872"/>
    <w:lvl w:ilvl="0" w:tplc="77C420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5B5"/>
    <w:multiLevelType w:val="hybridMultilevel"/>
    <w:tmpl w:val="87EE2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0E"/>
    <w:rsid w:val="00014E5D"/>
    <w:rsid w:val="00036E90"/>
    <w:rsid w:val="000A158D"/>
    <w:rsid w:val="000E4AB7"/>
    <w:rsid w:val="001B3FE4"/>
    <w:rsid w:val="00297FD0"/>
    <w:rsid w:val="002E0908"/>
    <w:rsid w:val="002F6D2B"/>
    <w:rsid w:val="003A4A0E"/>
    <w:rsid w:val="003E3BDB"/>
    <w:rsid w:val="004B1D9B"/>
    <w:rsid w:val="0055186E"/>
    <w:rsid w:val="00556451"/>
    <w:rsid w:val="005D47AE"/>
    <w:rsid w:val="00611439"/>
    <w:rsid w:val="0061589C"/>
    <w:rsid w:val="006D340E"/>
    <w:rsid w:val="006E1EDF"/>
    <w:rsid w:val="0070410F"/>
    <w:rsid w:val="00790BD9"/>
    <w:rsid w:val="00817C99"/>
    <w:rsid w:val="008732DA"/>
    <w:rsid w:val="009A40AA"/>
    <w:rsid w:val="009B7B83"/>
    <w:rsid w:val="00B13960"/>
    <w:rsid w:val="00C0721E"/>
    <w:rsid w:val="00C23CF6"/>
    <w:rsid w:val="00C32A05"/>
    <w:rsid w:val="00CE5179"/>
    <w:rsid w:val="00D21D08"/>
    <w:rsid w:val="00D55592"/>
    <w:rsid w:val="00EC56C5"/>
    <w:rsid w:val="00F42822"/>
    <w:rsid w:val="00F64F7A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DEBB"/>
  <w15:chartTrackingRefBased/>
  <w15:docId w15:val="{01EA4B31-BA94-44F6-BA51-EEFC33EA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A0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4A0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3A4A0E"/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A4A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5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592"/>
    <w:rPr>
      <w:rFonts w:ascii="Segoe UI" w:eastAsiaTheme="minorEastAsia" w:hAnsi="Segoe UI" w:cs="Segoe UI"/>
      <w:sz w:val="18"/>
      <w:szCs w:val="18"/>
    </w:rPr>
  </w:style>
  <w:style w:type="paragraph" w:customStyle="1" w:styleId="OTglavanaslov">
    <w:name w:val="OT_glava naslov"/>
    <w:basedOn w:val="Brezrazmikov"/>
    <w:link w:val="OTglavanaslovZnak"/>
    <w:qFormat/>
    <w:rsid w:val="00611439"/>
    <w:pPr>
      <w:widowControl w:val="0"/>
      <w:spacing w:before="40" w:after="40"/>
      <w:jc w:val="center"/>
    </w:pPr>
    <w:rPr>
      <w:rFonts w:asciiTheme="majorHAnsi" w:eastAsia="Microsoft Sans Serif" w:hAnsiTheme="majorHAnsi" w:cs="Microsoft Sans Serif"/>
      <w:noProof/>
      <w:spacing w:val="20"/>
      <w:lang w:val="de-DE" w:eastAsia="sl-SI" w:bidi="de-DE"/>
    </w:rPr>
  </w:style>
  <w:style w:type="character" w:customStyle="1" w:styleId="OTglavanaslovZnak">
    <w:name w:val="OT_glava naslov Znak"/>
    <w:basedOn w:val="Privzetapisavaodstavka"/>
    <w:link w:val="OTglavanaslov"/>
    <w:rsid w:val="00611439"/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paragraph" w:styleId="Brezrazmikov">
    <w:name w:val="No Spacing"/>
    <w:uiPriority w:val="1"/>
    <w:qFormat/>
    <w:rsid w:val="00611439"/>
    <w:pPr>
      <w:spacing w:after="0" w:line="240" w:lineRule="auto"/>
    </w:pPr>
    <w:rPr>
      <w:rFonts w:eastAsiaTheme="minorEastAsia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A40A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40AA"/>
    <w:rPr>
      <w:rFonts w:eastAsiaTheme="minorEastAsia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A4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Barbara Gradišek</cp:lastModifiedBy>
  <cp:revision>6</cp:revision>
  <cp:lastPrinted>2026-02-25T07:33:00Z</cp:lastPrinted>
  <dcterms:created xsi:type="dcterms:W3CDTF">2025-01-28T11:42:00Z</dcterms:created>
  <dcterms:modified xsi:type="dcterms:W3CDTF">2026-02-25T07:34:00Z</dcterms:modified>
</cp:coreProperties>
</file>